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E11A" w14:textId="77777777" w:rsidR="00D6096B" w:rsidRPr="007866FB" w:rsidRDefault="00D6096B" w:rsidP="00D6096B">
      <w:pPr>
        <w:ind w:left="-420" w:right="-500"/>
        <w:jc w:val="center"/>
        <w:rPr>
          <w:rFonts w:ascii="Times New Roman" w:hAnsi="Times New Roman"/>
          <w:b/>
          <w:bCs/>
          <w:iCs/>
          <w:color w:val="002060"/>
          <w:sz w:val="24"/>
          <w:lang w:val="fr-FR"/>
        </w:rPr>
      </w:pPr>
      <w:bookmarkStart w:id="0" w:name="_Hlk134084694"/>
      <w:bookmarkStart w:id="1" w:name="_Hlk134091236"/>
      <w:bookmarkEnd w:id="1"/>
      <w:r w:rsidRPr="007866FB">
        <w:rPr>
          <w:rStyle w:val="Strong"/>
          <w:rFonts w:ascii="Times New Roman" w:hAnsi="Times New Roman"/>
          <w:iCs/>
          <w:color w:val="002060"/>
          <w:sz w:val="24"/>
          <w:lang w:val="fr-FR"/>
        </w:rPr>
        <w:t>CHƯƠNG TRÌNH DU LỊCH</w:t>
      </w:r>
      <w:bookmarkEnd w:id="0"/>
    </w:p>
    <w:p w14:paraId="41C114AA" w14:textId="4B14ABD6" w:rsidR="00D6096B" w:rsidRPr="007866FB" w:rsidRDefault="00D6096B" w:rsidP="00D6096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866FB">
        <w:rPr>
          <w:rFonts w:ascii="Times New Roman" w:hAnsi="Times New Roman"/>
          <w:b/>
          <w:color w:val="FF0000"/>
          <w:sz w:val="32"/>
          <w:szCs w:val="32"/>
        </w:rPr>
        <w:t>HÀ NỘI – LÀO CAI – SAPA - FANSIPAN</w:t>
      </w:r>
    </w:p>
    <w:p w14:paraId="2742A1CA" w14:textId="77777777" w:rsidR="00D6096B" w:rsidRPr="007866FB" w:rsidRDefault="00D6096B" w:rsidP="00D6096B">
      <w:pPr>
        <w:ind w:left="180"/>
        <w:jc w:val="center"/>
        <w:rPr>
          <w:rFonts w:ascii="Times New Roman" w:hAnsi="Times New Roman"/>
          <w:i/>
          <w:color w:val="002060"/>
          <w:sz w:val="22"/>
          <w:szCs w:val="22"/>
        </w:rPr>
      </w:pPr>
      <w:proofErr w:type="gramStart"/>
      <w:r w:rsidRPr="007866FB">
        <w:rPr>
          <w:rFonts w:ascii="Times New Roman" w:hAnsi="Times New Roman"/>
          <w:i/>
          <w:color w:val="002060"/>
          <w:sz w:val="22"/>
          <w:szCs w:val="22"/>
        </w:rPr>
        <w:t>( 4</w:t>
      </w:r>
      <w:proofErr w:type="gram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ngày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/3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đêm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-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khởi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hành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vào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thứ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7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hàng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>tuần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)</w:t>
      </w:r>
    </w:p>
    <w:p w14:paraId="424588AA" w14:textId="3326A854" w:rsidR="00D6096B" w:rsidRPr="007866FB" w:rsidRDefault="00D6096B" w:rsidP="00D6096B">
      <w:pPr>
        <w:pStyle w:val="ListParagraph"/>
        <w:ind w:left="90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Sapa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được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ví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cô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gái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đẹp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trong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buổi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sớm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mai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đất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trời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còn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ngái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ngủ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hàm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mi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rợp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mát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cặp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mắt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mơ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màng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nàng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thiếu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nữ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đang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tuổi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xuân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thì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Nằm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ở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độ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cao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gần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2000m,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cách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trung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tâm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chừng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10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phút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tản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bộ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vị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trí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lý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tưởng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này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giúp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bạn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có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thể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thả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sức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sát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tứ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phía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cảm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nhận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được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thế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núi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hùng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vĩ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thị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trấn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tận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cùng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phương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: Kia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thị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trấn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bốn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mùa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xuân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mây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phủ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nguyên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mẫu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nhiều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bức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tranh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từng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đoạt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giải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thưởng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quốc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tế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Xa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hơn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những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thửa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ruộng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bậc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thang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đang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mùa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thu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hoạch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vàng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óng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màu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xoáy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những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vòng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tròn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bất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i/>
          <w:color w:val="002060"/>
          <w:sz w:val="22"/>
          <w:szCs w:val="22"/>
        </w:rPr>
        <w:t>tận.Phía</w:t>
      </w:r>
      <w:proofErr w:type="spellEnd"/>
      <w:proofErr w:type="gram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bên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trái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bản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chiếc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gương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soi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mặt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trời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sậm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đỏ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ráng</w:t>
      </w:r>
      <w:proofErr w:type="spellEnd"/>
      <w:r w:rsidRPr="007866FB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color w:val="002060"/>
          <w:sz w:val="22"/>
          <w:szCs w:val="22"/>
        </w:rPr>
        <w:t>chiều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0098CA23" w14:textId="467C5FAB" w:rsidR="00D6096B" w:rsidRPr="007866FB" w:rsidRDefault="00D6096B" w:rsidP="00D6096B">
      <w:pPr>
        <w:tabs>
          <w:tab w:val="left" w:pos="840"/>
        </w:tabs>
        <w:spacing w:after="60"/>
        <w:ind w:left="700" w:right="-25" w:hanging="700"/>
        <w:jc w:val="center"/>
        <w:rPr>
          <w:rFonts w:ascii="Times New Roman" w:hAnsi="Times New Roman"/>
          <w:color w:val="800080"/>
          <w:sz w:val="22"/>
          <w:szCs w:val="22"/>
        </w:rPr>
      </w:pPr>
      <w:r w:rsidRPr="007866FB">
        <w:rPr>
          <w:rFonts w:ascii="Times New Roman" w:hAnsi="Times New Roman"/>
          <w:color w:val="800080"/>
          <w:sz w:val="22"/>
          <w:szCs w:val="22"/>
        </w:rPr>
        <w:t xml:space="preserve">   </w:t>
      </w:r>
      <w:r w:rsidRPr="007866FB">
        <w:rPr>
          <w:rFonts w:ascii="Times New Roman" w:hAnsi="Times New Roman"/>
          <w:noProof/>
        </w:rPr>
        <w:t xml:space="preserve"> </w:t>
      </w:r>
      <w:r w:rsidRPr="007866FB">
        <w:rPr>
          <w:rFonts w:ascii="Times New Roman" w:hAnsi="Times New Roman"/>
          <w:color w:val="800080"/>
          <w:sz w:val="22"/>
          <w:szCs w:val="22"/>
        </w:rPr>
        <w:t xml:space="preserve"> </w:t>
      </w:r>
    </w:p>
    <w:tbl>
      <w:tblPr>
        <w:tblW w:w="10690" w:type="dxa"/>
        <w:tblInd w:w="-59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690"/>
      </w:tblGrid>
      <w:tr w:rsidR="00D6096B" w:rsidRPr="007866FB" w14:paraId="15C30BCC" w14:textId="77777777" w:rsidTr="00D6096B">
        <w:trPr>
          <w:trHeight w:val="360"/>
        </w:trPr>
        <w:tc>
          <w:tcPr>
            <w:tcW w:w="10690" w:type="dxa"/>
            <w:shd w:val="clear" w:color="auto" w:fill="00B050"/>
            <w:vAlign w:val="center"/>
          </w:tcPr>
          <w:p w14:paraId="008F552B" w14:textId="77777777" w:rsidR="00D6096B" w:rsidRPr="007866FB" w:rsidRDefault="00D6096B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01 </w:t>
            </w:r>
            <w:proofErr w:type="gram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Bảy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): 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Đón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 Hà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     (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</w:t>
            </w:r>
          </w:p>
        </w:tc>
      </w:tr>
    </w:tbl>
    <w:p w14:paraId="76A8406C" w14:textId="0F90B51F" w:rsidR="00D6096B" w:rsidRPr="007866FB" w:rsidRDefault="00D6096B" w:rsidP="00D6096B">
      <w:pPr>
        <w:tabs>
          <w:tab w:val="left" w:pos="840"/>
        </w:tabs>
        <w:ind w:left="732" w:right="32" w:hanging="7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  Xe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HDV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đón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,</w:t>
      </w:r>
      <w:proofErr w:type="gram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2FBC6057" w14:textId="3AFDE4C1" w:rsidR="00D6096B" w:rsidRPr="007866FB" w:rsidRDefault="00D6096B" w:rsidP="00D6096B">
      <w:pPr>
        <w:tabs>
          <w:tab w:val="left" w:pos="872"/>
        </w:tabs>
        <w:ind w:left="872" w:right="32" w:hanging="87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: 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Trấn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7866FB">
        <w:rPr>
          <w:rFonts w:ascii="Times New Roman" w:hAnsi="Times New Roman"/>
          <w:b/>
          <w:i/>
          <w:color w:val="002060"/>
          <w:sz w:val="22"/>
          <w:szCs w:val="22"/>
        </w:rPr>
        <w:t xml:space="preserve"> –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Ngôi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chùa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Trấn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cổ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kính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nhất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Việt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Nam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1.500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nằm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đảo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cồn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Quy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linh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thiêng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truyền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thuyết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huyền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thoại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Trúc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Đền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Ngọc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Sơn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Cầu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Thê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Húc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-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Trực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chứng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kiến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cụ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Rùa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dài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2,1m,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ngang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1,2m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bày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đền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Ngọc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Văn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Miếu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-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Tử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Giám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đựoc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học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tiên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Việt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Nam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82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tấm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bia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Tiến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sỹ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còn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lưu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danh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sử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68C8B774" w14:textId="44A8DFD8" w:rsidR="00D6096B" w:rsidRPr="007866FB" w:rsidRDefault="00D6096B" w:rsidP="00D6096B">
      <w:pPr>
        <w:spacing w:after="60"/>
        <w:ind w:left="700" w:right="-205" w:hanging="700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7866FB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 :</w:t>
      </w:r>
      <w:proofErr w:type="gramEnd"/>
      <w:r w:rsidRPr="007866FB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do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dạo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phố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cổ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Hà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dạo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mua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sắm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chợ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đêm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sầm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uất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>.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.. 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D6096B" w:rsidRPr="007866FB" w14:paraId="73CCFCDF" w14:textId="77777777" w:rsidTr="00D6096B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7732D2C6" w14:textId="77777777" w:rsidR="00D6096B" w:rsidRPr="007866FB" w:rsidRDefault="00D6096B" w:rsidP="00D87A62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04 </w:t>
            </w:r>
            <w:proofErr w:type="gram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Chủ</w:t>
            </w:r>
            <w:proofErr w:type="spellEnd"/>
            <w:proofErr w:type="gram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nhật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 Hà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 Sa Pa  -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Fansipan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(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1A0DFC76" w14:textId="77777777" w:rsidR="00D6096B" w:rsidRPr="007866FB" w:rsidRDefault="00D6096B" w:rsidP="00D6096B">
      <w:pPr>
        <w:ind w:left="732" w:hanging="73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 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 Sapa</w:t>
      </w:r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> 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–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Pháp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gọi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“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kinh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đô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mùa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hè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xứ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Kỳ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”,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chạy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cao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tốc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Lào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Cai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dài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245Km.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cơ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phong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tuyệt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đẹp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cung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dừng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chân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,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proofErr w:type="gram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phong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Sapa.</w:t>
      </w:r>
    </w:p>
    <w:p w14:paraId="259B01AD" w14:textId="77777777" w:rsidR="00D6096B" w:rsidRPr="007866FB" w:rsidRDefault="00D6096B" w:rsidP="00D6096B">
      <w:pPr>
        <w:ind w:left="732" w:hanging="732"/>
        <w:jc w:val="both"/>
        <w:rPr>
          <w:rFonts w:ascii="Times New Roman" w:hAnsi="Times New Roman"/>
          <w:color w:val="002060"/>
          <w:sz w:val="22"/>
          <w:szCs w:val="22"/>
          <w:shd w:val="clear" w:color="auto" w:fill="FFFFFF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Chiều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Fansipan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hệ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thống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cáp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treo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3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vừa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2/2016.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Trải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nghiệm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cảm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giác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giữa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biển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toàn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Sapa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thung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lũng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Mường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Hoa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vườn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gia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Hoàng Liên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từ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cao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Viếng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Bảo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An,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vượt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gần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600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bậc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thang,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chinh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phục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“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Nóc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nhà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Đông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Dương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” -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đỉnh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Fansipan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ở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độ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cao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3,143m </w:t>
      </w:r>
      <w:proofErr w:type="gramStart"/>
      <w:r w:rsidRPr="007866FB">
        <w:rPr>
          <w:rFonts w:ascii="Times New Roman" w:hAnsi="Times New Roman"/>
          <w:color w:val="002060"/>
          <w:sz w:val="22"/>
          <w:szCs w:val="22"/>
        </w:rPr>
        <w:t>( chi</w:t>
      </w:r>
      <w:proofErr w:type="gram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cáp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treo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túc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).</w:t>
      </w:r>
    </w:p>
    <w:p w14:paraId="469C1646" w14:textId="77777777" w:rsidR="00D6096B" w:rsidRPr="007866FB" w:rsidRDefault="00D6096B" w:rsidP="00D6096B">
      <w:pPr>
        <w:ind w:left="732" w:right="-25" w:hanging="73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:   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Dạo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Sapa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đêm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do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thưởng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thức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dân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tộc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thiểu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số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vùng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Thắng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Cố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lam,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lợn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cắp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khoai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nướng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nướng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…… 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D6096B" w:rsidRPr="007866FB" w14:paraId="01D977A3" w14:textId="77777777" w:rsidTr="00D6096B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6D0F5FC2" w14:textId="77777777" w:rsidR="00D6096B" w:rsidRPr="007866FB" w:rsidRDefault="00D6096B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05 </w:t>
            </w:r>
            <w:proofErr w:type="gram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hai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):  Sa Pa –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Cát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Cát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–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Lào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Cai – 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Sân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bay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Bài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(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0ECF59E5" w14:textId="77777777" w:rsidR="00D6096B" w:rsidRPr="007866FB" w:rsidRDefault="00D6096B" w:rsidP="00D6096B">
      <w:pPr>
        <w:ind w:left="732" w:hanging="732"/>
        <w:jc w:val="both"/>
        <w:rPr>
          <w:rFonts w:ascii="Times New Roman" w:hAnsi="Times New Roman"/>
          <w:color w:val="002060"/>
          <w:sz w:val="22"/>
          <w:szCs w:val="22"/>
          <w:shd w:val="clear" w:color="auto" w:fill="FFFFFF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Sáng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sáng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Bản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Đoàn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bộ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bản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làng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 xml:space="preserve"> - Sin </w:t>
      </w:r>
      <w:proofErr w:type="spellStart"/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>Chải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H’Mông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- do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Pháp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phát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hiện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chọn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nơi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đây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làm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khu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nghỉ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dưỡng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cho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chức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từ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đầu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thế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kỷ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XX.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Đến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iCs/>
          <w:color w:val="002060"/>
          <w:sz w:val="22"/>
          <w:szCs w:val="22"/>
        </w:rPr>
        <w:t>bản</w:t>
      </w:r>
      <w:proofErr w:type="spellEnd"/>
      <w:r w:rsidRPr="007866FB">
        <w:rPr>
          <w:rFonts w:ascii="Times New Roman" w:hAnsi="Times New Roman"/>
          <w:b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b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du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sẽ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được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bản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làng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trạm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thủy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điện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thác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nước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tìm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hiểu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văn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hóa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phong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tục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độc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đáo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dân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nơi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đây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nghề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truyền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thống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dệt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vải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chạm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trổ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bạc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rèn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nông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cụ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tục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kéo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vợ</w:t>
      </w:r>
      <w:proofErr w:type="spellEnd"/>
      <w:r w:rsidRPr="007866FB">
        <w:rPr>
          <w:rFonts w:ascii="Times New Roman" w:hAnsi="Times New Roman"/>
          <w:i/>
          <w:iCs/>
          <w:color w:val="002060"/>
          <w:sz w:val="22"/>
          <w:szCs w:val="22"/>
        </w:rPr>
        <w:t>,...</w:t>
      </w:r>
      <w:proofErr w:type="gram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Lào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Cai,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nghỉ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trưa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nhà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.</w:t>
      </w:r>
    </w:p>
    <w:p w14:paraId="43B86A14" w14:textId="77777777" w:rsidR="00D6096B" w:rsidRPr="007866FB" w:rsidRDefault="00D6096B" w:rsidP="00D6096B">
      <w:pPr>
        <w:ind w:left="732" w:hanging="73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: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thăm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mua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sắm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chợ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Cốc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Lếu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chụp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lưu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niệm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cửa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khẩu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Hà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Khẩu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tiếp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giám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Trung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Quốc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…</w:t>
      </w:r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Hà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hùng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vỹ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dọc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Về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đến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Hà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dùng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chiều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nhận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phòng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sạn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nghỉ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. </w:t>
      </w:r>
    </w:p>
    <w:p w14:paraId="14CA617A" w14:textId="77777777" w:rsidR="00D6096B" w:rsidRPr="007866FB" w:rsidRDefault="00D6096B" w:rsidP="00D6096B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lastRenderedPageBreak/>
        <w:t>Tối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:  </w:t>
      </w:r>
      <w:proofErr w:type="spellStart"/>
      <w:r w:rsidRPr="007866FB">
        <w:rPr>
          <w:rFonts w:ascii="Times New Roman" w:hAnsi="Times New Roman"/>
          <w:iCs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iCs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tự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do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tham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gia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không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gian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Văn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hóa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Hạ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thành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hòa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nhịp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ban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nhạc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Đường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Phố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Thưởng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thức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ẩm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thực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phố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Cổ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món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tinh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hoa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nhất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của</w:t>
      </w:r>
      <w:proofErr w:type="spellEnd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 xml:space="preserve"> Hà </w:t>
      </w:r>
      <w:proofErr w:type="spellStart"/>
      <w:r w:rsidRPr="007866FB">
        <w:rPr>
          <w:rFonts w:ascii="Times New Roman" w:hAnsi="Times New Roman"/>
          <w:b/>
          <w:iCs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iCs/>
          <w:color w:val="002060"/>
          <w:sz w:val="22"/>
          <w:szCs w:val="22"/>
        </w:rPr>
        <w:t xml:space="preserve"> …  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D6096B" w:rsidRPr="007866FB" w14:paraId="2B7F2CC8" w14:textId="77777777" w:rsidTr="00D6096B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330A417D" w14:textId="77777777" w:rsidR="00D6096B" w:rsidRPr="007866FB" w:rsidRDefault="00D6096B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04 </w:t>
            </w:r>
            <w:proofErr w:type="gram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ba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 Hà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– 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Sân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bay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Bài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                  (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48E5BC5D" w14:textId="77777777" w:rsidR="00D6096B" w:rsidRPr="007866FB" w:rsidRDefault="00D6096B" w:rsidP="00D6096B">
      <w:pPr>
        <w:ind w:left="872" w:hanging="84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</w:rPr>
        <w:tab/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viếng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Lăng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Chủ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Tịch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Chí Minh,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thăm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Phủ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Chủ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Tịch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Bảo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tàng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Chí Minh,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Một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b/>
          <w:color w:val="002060"/>
          <w:sz w:val="22"/>
          <w:szCs w:val="22"/>
        </w:rPr>
        <w:t>Cột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nhà</w:t>
      </w:r>
      <w:proofErr w:type="spellEnd"/>
      <w:proofErr w:type="gram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sàn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ao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cá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Bác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mua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sắm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Chợ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Đồng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Xuân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chợ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buôn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nhất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Hà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30780F1B" w14:textId="77777777" w:rsidR="00D6096B" w:rsidRPr="007866FB" w:rsidRDefault="00D6096B" w:rsidP="00D6096B">
      <w:pPr>
        <w:pStyle w:val="BodyTextIndent"/>
        <w:widowControl/>
        <w:spacing w:before="0" w:after="0"/>
        <w:ind w:left="0"/>
        <w:jc w:val="left"/>
        <w:rPr>
          <w:rFonts w:ascii="Times New Roman" w:hAnsi="Times New Roman"/>
          <w:b/>
          <w:color w:val="002060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Lưu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Ý: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Viếng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Lăng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Bác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đóng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cửa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sáng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thứ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2 &amp;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thứ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6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hàng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tuần</w:t>
      </w:r>
      <w:proofErr w:type="spellEnd"/>
    </w:p>
    <w:p w14:paraId="08E8580D" w14:textId="77777777" w:rsidR="00D6096B" w:rsidRPr="007866FB" w:rsidRDefault="00D6096B" w:rsidP="00D6096B">
      <w:pPr>
        <w:ind w:left="872" w:hanging="84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b/>
          <w:bCs/>
          <w:color w:val="002060"/>
          <w:sz w:val="22"/>
          <w:szCs w:val="22"/>
        </w:rPr>
        <w:t>11h30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Qúy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5486AB03" w14:textId="77777777" w:rsidR="00D6096B" w:rsidRPr="007866FB" w:rsidRDefault="00D6096B" w:rsidP="00D6096B">
      <w:pPr>
        <w:tabs>
          <w:tab w:val="left" w:pos="0"/>
          <w:tab w:val="left" w:pos="720"/>
        </w:tabs>
        <w:spacing w:after="60"/>
        <w:ind w:right="-8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7866FB">
        <w:rPr>
          <w:rFonts w:ascii="Times New Roman" w:hAnsi="Times New Roman"/>
          <w:color w:val="002060"/>
          <w:sz w:val="22"/>
          <w:szCs w:val="22"/>
        </w:rPr>
        <w:t xml:space="preserve">    Xe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ra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sân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bay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Nội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Bài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Chào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biệt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kết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thúc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./.</w:t>
      </w:r>
    </w:p>
    <w:p w14:paraId="4D5B6615" w14:textId="77777777" w:rsidR="00D6096B" w:rsidRPr="007866FB" w:rsidRDefault="00D6096B" w:rsidP="00D6096B">
      <w:pPr>
        <w:ind w:left="732" w:hanging="732"/>
        <w:jc w:val="both"/>
        <w:rPr>
          <w:rFonts w:ascii="Times New Roman" w:hAnsi="Times New Roman"/>
          <w:color w:val="800080"/>
          <w:sz w:val="22"/>
          <w:szCs w:val="22"/>
        </w:rPr>
      </w:pPr>
    </w:p>
    <w:tbl>
      <w:tblPr>
        <w:tblW w:w="843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726"/>
        <w:gridCol w:w="1800"/>
        <w:gridCol w:w="1801"/>
      </w:tblGrid>
      <w:tr w:rsidR="00D6096B" w:rsidRPr="007866FB" w14:paraId="3BC56671" w14:textId="77777777" w:rsidTr="00D6096B">
        <w:tc>
          <w:tcPr>
            <w:tcW w:w="3110" w:type="dxa"/>
            <w:vMerge w:val="restart"/>
          </w:tcPr>
          <w:p w14:paraId="46682538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6600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Giá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trọn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gói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ghép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đoàn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cho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một</w:t>
            </w:r>
            <w:proofErr w:type="spellEnd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du </w:t>
            </w:r>
            <w:proofErr w:type="spellStart"/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khách</w:t>
            </w:r>
            <w:proofErr w:type="spellEnd"/>
          </w:p>
        </w:tc>
        <w:tc>
          <w:tcPr>
            <w:tcW w:w="1726" w:type="dxa"/>
            <w:shd w:val="clear" w:color="auto" w:fill="00B050"/>
          </w:tcPr>
          <w:p w14:paraId="2468BD45" w14:textId="3A70B5CF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Giá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Tour</w:t>
            </w:r>
          </w:p>
        </w:tc>
        <w:tc>
          <w:tcPr>
            <w:tcW w:w="1800" w:type="dxa"/>
            <w:shd w:val="clear" w:color="auto" w:fill="00B050"/>
          </w:tcPr>
          <w:p w14:paraId="50228F38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Phòng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801" w:type="dxa"/>
            <w:shd w:val="clear" w:color="auto" w:fill="00B050"/>
          </w:tcPr>
          <w:p w14:paraId="58DD45A3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7866F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NN</w:t>
            </w:r>
          </w:p>
        </w:tc>
      </w:tr>
      <w:tr w:rsidR="00D6096B" w:rsidRPr="007866FB" w14:paraId="107A1F46" w14:textId="77777777" w:rsidTr="00D6096B">
        <w:tc>
          <w:tcPr>
            <w:tcW w:w="3110" w:type="dxa"/>
            <w:vMerge/>
          </w:tcPr>
          <w:p w14:paraId="1EF7C9EE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</w:tcPr>
          <w:p w14:paraId="230A70E0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3.750.000Đ</w:t>
            </w:r>
          </w:p>
        </w:tc>
        <w:tc>
          <w:tcPr>
            <w:tcW w:w="1800" w:type="dxa"/>
          </w:tcPr>
          <w:p w14:paraId="24405AFA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900.000Đ</w:t>
            </w:r>
          </w:p>
        </w:tc>
        <w:tc>
          <w:tcPr>
            <w:tcW w:w="1801" w:type="dxa"/>
          </w:tcPr>
          <w:p w14:paraId="53EEF000" w14:textId="77777777" w:rsidR="00D6096B" w:rsidRPr="007866FB" w:rsidRDefault="00D6096B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866F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400.000Đ</w:t>
            </w:r>
          </w:p>
        </w:tc>
      </w:tr>
    </w:tbl>
    <w:p w14:paraId="380E69CA" w14:textId="77777777" w:rsidR="00D6096B" w:rsidRPr="007866FB" w:rsidRDefault="00D6096B" w:rsidP="00D6096B">
      <w:pPr>
        <w:pStyle w:val="BodyTextIndent"/>
        <w:widowControl/>
        <w:spacing w:before="0" w:after="0"/>
        <w:rPr>
          <w:rFonts w:ascii="Times New Roman" w:hAnsi="Times New Roman"/>
          <w:b/>
          <w:szCs w:val="22"/>
        </w:rPr>
      </w:pPr>
    </w:p>
    <w:p w14:paraId="1BFD4E6A" w14:textId="77777777" w:rsidR="00D6096B" w:rsidRPr="007866FB" w:rsidRDefault="00D6096B" w:rsidP="00D6096B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7866FB">
        <w:rPr>
          <w:rStyle w:val="Strong"/>
          <w:rFonts w:ascii="Times New Roman" w:hAnsi="Times New Roman"/>
          <w:bCs w:val="0"/>
          <w:color w:val="FF0000"/>
        </w:rPr>
        <w:t>GIÁ TOUR BAO GỒM:</w:t>
      </w:r>
    </w:p>
    <w:p w14:paraId="5FB5FECA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1. Xe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vận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chuyển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máy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thân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thiện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… </w:t>
      </w:r>
    </w:p>
    <w:p w14:paraId="63FC73C2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2.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một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lượt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điểm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66F1B44A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3. 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ôtô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01 chai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500ml + 01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ngày</w:t>
      </w:r>
      <w:proofErr w:type="spellEnd"/>
    </w:p>
    <w:p w14:paraId="619E5A6A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4.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Hướng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dẫn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viên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chuyên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nghiệp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chu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đáo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12FF850E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5.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</w:t>
      </w:r>
    </w:p>
    <w:p w14:paraId="6FA016D1" w14:textId="77777777" w:rsidR="00D6096B" w:rsidRPr="007866FB" w:rsidRDefault="00D6096B" w:rsidP="007866FB">
      <w:pPr>
        <w:numPr>
          <w:ilvl w:val="0"/>
          <w:numId w:val="2"/>
        </w:numPr>
        <w:tabs>
          <w:tab w:val="clear" w:pos="1440"/>
          <w:tab w:val="left" w:pos="1820"/>
        </w:tabs>
        <w:ind w:left="81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</w:p>
    <w:p w14:paraId="6B983A9F" w14:textId="77777777" w:rsidR="00D6096B" w:rsidRPr="007866FB" w:rsidRDefault="00D6096B" w:rsidP="007866FB">
      <w:pPr>
        <w:numPr>
          <w:ilvl w:val="0"/>
          <w:numId w:val="2"/>
        </w:numPr>
        <w:tabs>
          <w:tab w:val="clear" w:pos="1440"/>
          <w:tab w:val="left" w:pos="1820"/>
        </w:tabs>
        <w:ind w:left="81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chính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địa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phương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: 150.000đ/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xuất</w:t>
      </w:r>
      <w:proofErr w:type="spellEnd"/>
    </w:p>
    <w:p w14:paraId="4A0DD8C7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6.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3*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02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/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hợp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lẻ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3)</w:t>
      </w:r>
    </w:p>
    <w:p w14:paraId="10421D3E" w14:textId="77777777" w:rsidR="00D6096B" w:rsidRPr="007866FB" w:rsidRDefault="00D6096B" w:rsidP="007866FB">
      <w:pPr>
        <w:numPr>
          <w:ilvl w:val="0"/>
          <w:numId w:val="2"/>
        </w:numPr>
        <w:tabs>
          <w:tab w:val="clear" w:pos="1440"/>
        </w:tabs>
        <w:ind w:left="81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Hà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Nội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:</w:t>
      </w:r>
      <w:proofErr w:type="gram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 xml:space="preserve">  Anise, First Eden,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Moonview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…</w:t>
      </w:r>
    </w:p>
    <w:p w14:paraId="536889EC" w14:textId="77777777" w:rsidR="00D6096B" w:rsidRPr="007866FB" w:rsidRDefault="00D6096B" w:rsidP="007866FB">
      <w:pPr>
        <w:numPr>
          <w:ilvl w:val="0"/>
          <w:numId w:val="2"/>
        </w:numPr>
        <w:tabs>
          <w:tab w:val="clear" w:pos="1440"/>
        </w:tabs>
        <w:ind w:left="81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 xml:space="preserve">Sapa :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Mây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Hồ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Luxury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  <w:lang w:val="fr-FR"/>
        </w:rPr>
        <w:t>, Delta…</w:t>
      </w:r>
    </w:p>
    <w:p w14:paraId="6C7FF7A0" w14:textId="77777777" w:rsidR="00D6096B" w:rsidRPr="007866FB" w:rsidRDefault="00D6096B" w:rsidP="007866FB">
      <w:pPr>
        <w:spacing w:line="360" w:lineRule="auto"/>
        <w:ind w:left="450"/>
        <w:jc w:val="both"/>
        <w:rPr>
          <w:rFonts w:ascii="Times New Roman" w:hAnsi="Times New Roman"/>
          <w:color w:val="002060"/>
          <w:sz w:val="22"/>
          <w:szCs w:val="22"/>
        </w:rPr>
      </w:pPr>
      <w:r w:rsidRPr="007866FB">
        <w:rPr>
          <w:rFonts w:ascii="Times New Roman" w:hAnsi="Times New Roman"/>
          <w:color w:val="002060"/>
          <w:sz w:val="22"/>
          <w:szCs w:val="22"/>
        </w:rPr>
        <w:t xml:space="preserve">7.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mức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: 30.000.000 VND</w:t>
      </w:r>
    </w:p>
    <w:p w14:paraId="044BAD9D" w14:textId="77777777" w:rsidR="00D6096B" w:rsidRPr="007866FB" w:rsidRDefault="00D6096B" w:rsidP="00D6096B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7866FB">
        <w:rPr>
          <w:rStyle w:val="Strong"/>
          <w:rFonts w:ascii="Times New Roman" w:hAnsi="Times New Roman"/>
          <w:bCs w:val="0"/>
          <w:color w:val="FF0000"/>
        </w:rPr>
        <w:t xml:space="preserve">GIÁ TOUR KHÔNG BAO GỒM:  </w:t>
      </w:r>
    </w:p>
    <w:p w14:paraId="25405A9D" w14:textId="77777777" w:rsidR="00361303" w:rsidRPr="009D3CCA" w:rsidRDefault="00361303" w:rsidP="00361303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r w:rsidRPr="009D3CCA">
        <w:rPr>
          <w:rFonts w:ascii="Times New Roman" w:hAnsi="Times New Roman"/>
          <w:color w:val="002060"/>
          <w:szCs w:val="22"/>
          <w:lang w:val="fr-FR"/>
        </w:rPr>
        <w:t xml:space="preserve">Vé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máy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bay TP.HCM –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Hà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Nội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– TP.HCM</w:t>
      </w:r>
    </w:p>
    <w:p w14:paraId="66501682" w14:textId="086F82DE" w:rsidR="00D6096B" w:rsidRPr="007866FB" w:rsidRDefault="00D6096B" w:rsidP="00D6096B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7866FB">
        <w:rPr>
          <w:rFonts w:ascii="Times New Roman" w:hAnsi="Times New Roman"/>
          <w:b/>
          <w:color w:val="002060"/>
          <w:szCs w:val="22"/>
        </w:rPr>
        <w:t xml:space="preserve">Chi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phí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cá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nhân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Cs w:val="22"/>
        </w:rPr>
        <w:t>như</w:t>
      </w:r>
      <w:proofErr w:type="spellEnd"/>
      <w:r w:rsidRPr="007866FB">
        <w:rPr>
          <w:rFonts w:ascii="Times New Roman" w:hAnsi="Times New Roman"/>
          <w:b/>
          <w:color w:val="002060"/>
          <w:szCs w:val="22"/>
        </w:rPr>
        <w:t>:</w:t>
      </w:r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tiền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giặt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ủi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điện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thoại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đồ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uống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trong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các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bữa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ăn</w:t>
      </w:r>
      <w:proofErr w:type="spellEnd"/>
    </w:p>
    <w:p w14:paraId="297C5517" w14:textId="77777777" w:rsidR="00D6096B" w:rsidRPr="007866FB" w:rsidRDefault="00D6096B" w:rsidP="00D6096B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7866FB">
        <w:rPr>
          <w:rFonts w:ascii="Times New Roman" w:hAnsi="Times New Roman"/>
          <w:color w:val="002060"/>
          <w:szCs w:val="22"/>
        </w:rPr>
        <w:t xml:space="preserve">TIP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cho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HDV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tài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xế</w:t>
      </w:r>
      <w:proofErr w:type="spellEnd"/>
    </w:p>
    <w:p w14:paraId="21D9215C" w14:textId="77777777" w:rsidR="00D6096B" w:rsidRPr="007866FB" w:rsidRDefault="00D6096B" w:rsidP="00D6096B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Cs w:val="22"/>
        </w:rPr>
        <w:t>Thuế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VAT</w:t>
      </w:r>
    </w:p>
    <w:p w14:paraId="21E17D46" w14:textId="77777777" w:rsidR="00D6096B" w:rsidRPr="007866FB" w:rsidRDefault="00D6096B" w:rsidP="00D6096B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Cs w:val="22"/>
        </w:rPr>
        <w:t>Gía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vé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Cáp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treo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Fansipan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: 800.000đ/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khách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/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khứ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proofErr w:type="gramStart"/>
      <w:r w:rsidRPr="007866FB">
        <w:rPr>
          <w:rFonts w:ascii="Times New Roman" w:hAnsi="Times New Roman"/>
          <w:color w:val="002060"/>
          <w:szCs w:val="22"/>
        </w:rPr>
        <w:t>hồi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.</w:t>
      </w:r>
      <w:proofErr w:type="gramEnd"/>
    </w:p>
    <w:p w14:paraId="628F9868" w14:textId="77777777" w:rsidR="00D6096B" w:rsidRPr="007866FB" w:rsidRDefault="00D6096B" w:rsidP="00D6096B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7866FB">
        <w:rPr>
          <w:rFonts w:ascii="Times New Roman" w:hAnsi="Times New Roman"/>
          <w:color w:val="002060"/>
          <w:szCs w:val="22"/>
        </w:rPr>
        <w:t xml:space="preserve">HDV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tiếng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Anh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hoặc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tiếng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Hoa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phổ</w:t>
      </w:r>
      <w:proofErr w:type="spellEnd"/>
      <w:r w:rsidRPr="007866FB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Cs w:val="22"/>
        </w:rPr>
        <w:t>thông</w:t>
      </w:r>
      <w:proofErr w:type="spellEnd"/>
      <w:r w:rsidRPr="007866FB">
        <w:rPr>
          <w:rFonts w:ascii="Times New Roman" w:hAnsi="Times New Roman"/>
          <w:color w:val="002060"/>
          <w:szCs w:val="22"/>
        </w:rPr>
        <w:t>: 1.000.000đ/tour</w:t>
      </w:r>
    </w:p>
    <w:p w14:paraId="39D6AD8A" w14:textId="77777777" w:rsidR="00D6096B" w:rsidRPr="007866FB" w:rsidRDefault="00D6096B" w:rsidP="00D6096B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7866FB">
        <w:rPr>
          <w:rStyle w:val="Strong"/>
          <w:rFonts w:ascii="Times New Roman" w:hAnsi="Times New Roman"/>
          <w:bCs w:val="0"/>
          <w:color w:val="FF0000"/>
        </w:rPr>
        <w:t>CHÍNH SÁCH GIÁ TRẺ EM</w:t>
      </w:r>
    </w:p>
    <w:p w14:paraId="7BCC6637" w14:textId="77777777" w:rsidR="00D6096B" w:rsidRPr="007866FB" w:rsidRDefault="00D6096B" w:rsidP="00D6096B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dưới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06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miễn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dịch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vụ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gramStart"/>
      <w:r w:rsidRPr="007866FB">
        <w:rPr>
          <w:rFonts w:ascii="Times New Roman" w:hAnsi="Times New Roman"/>
          <w:color w:val="002060"/>
          <w:sz w:val="22"/>
          <w:szCs w:val="22"/>
        </w:rPr>
        <w:t xml:space="preserve">(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không</w:t>
      </w:r>
      <w:proofErr w:type="spellEnd"/>
      <w:proofErr w:type="gram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quá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10%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tổng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số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b/>
          <w:color w:val="002060"/>
          <w:sz w:val="22"/>
          <w:szCs w:val="22"/>
        </w:rPr>
        <w:t>lớn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),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hỗ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trợ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01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ngồi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uống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…</w:t>
      </w:r>
    </w:p>
    <w:p w14:paraId="6B7A3913" w14:textId="77777777" w:rsidR="00D6096B" w:rsidRPr="007866FB" w:rsidRDefault="00D6096B" w:rsidP="00D6096B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từ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06 – 10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tuối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75%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giá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tour </w:t>
      </w:r>
      <w:proofErr w:type="gramStart"/>
      <w:r w:rsidRPr="007866FB">
        <w:rPr>
          <w:rFonts w:ascii="Times New Roman" w:hAnsi="Times New Roman"/>
          <w:color w:val="002060"/>
          <w:sz w:val="22"/>
          <w:szCs w:val="22"/>
        </w:rPr>
        <w:t xml:space="preserve">(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proofErr w:type="gram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suất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riêng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)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hưởng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: 1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chung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giường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ba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mẹ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4AEC79B9" w14:textId="77777777" w:rsidR="00D6096B" w:rsidRPr="007866FB" w:rsidRDefault="00D6096B" w:rsidP="00D6096B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11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trở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tính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7866FB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7866FB">
        <w:rPr>
          <w:rFonts w:ascii="Times New Roman" w:hAnsi="Times New Roman"/>
          <w:color w:val="002060"/>
          <w:sz w:val="22"/>
          <w:szCs w:val="22"/>
        </w:rPr>
        <w:t>.</w:t>
      </w:r>
    </w:p>
    <w:p w14:paraId="6637F23D" w14:textId="77777777" w:rsidR="00C95C20" w:rsidRPr="007866FB" w:rsidRDefault="00C95C20">
      <w:pPr>
        <w:rPr>
          <w:rFonts w:ascii="Times New Roman" w:hAnsi="Times New Roman"/>
        </w:rPr>
      </w:pPr>
    </w:p>
    <w:sectPr w:rsidR="00C95C20" w:rsidRPr="007866FB" w:rsidSect="00D6096B">
      <w:headerReference w:type="default" r:id="rId7"/>
      <w:footerReference w:type="default" r:id="rId8"/>
      <w:pgSz w:w="12240" w:h="15840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19C3" w14:textId="77777777" w:rsidR="00CF1252" w:rsidRDefault="00CF1252" w:rsidP="00D6096B">
      <w:r>
        <w:separator/>
      </w:r>
    </w:p>
  </w:endnote>
  <w:endnote w:type="continuationSeparator" w:id="0">
    <w:p w14:paraId="6F2598AD" w14:textId="77777777" w:rsidR="00CF1252" w:rsidRDefault="00CF1252" w:rsidP="00D6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4E0" w14:textId="64222ED7" w:rsidR="00D6096B" w:rsidRDefault="00D6096B" w:rsidP="00D6096B">
    <w:pPr>
      <w:pStyle w:val="Footer"/>
      <w:ind w:hanging="1440"/>
    </w:pPr>
    <w:r>
      <w:rPr>
        <w:noProof/>
      </w:rPr>
      <w:drawing>
        <wp:inline distT="0" distB="0" distL="0" distR="0" wp14:anchorId="0E6BC94D" wp14:editId="4C2508A6">
          <wp:extent cx="7734300" cy="450215"/>
          <wp:effectExtent l="0" t="0" r="0" b="0"/>
          <wp:docPr id="777097180" name="Picture 777097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889" cy="45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A2A8" w14:textId="77777777" w:rsidR="00CF1252" w:rsidRDefault="00CF1252" w:rsidP="00D6096B">
      <w:r>
        <w:separator/>
      </w:r>
    </w:p>
  </w:footnote>
  <w:footnote w:type="continuationSeparator" w:id="0">
    <w:p w14:paraId="228EEE7A" w14:textId="77777777" w:rsidR="00CF1252" w:rsidRDefault="00CF1252" w:rsidP="00D6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7AA" w14:textId="45047073" w:rsidR="00D6096B" w:rsidRDefault="00D6096B">
    <w:pPr>
      <w:pStyle w:val="Header"/>
    </w:pPr>
    <w:r>
      <w:rPr>
        <w:noProof/>
      </w:rPr>
      <w:drawing>
        <wp:anchor distT="0" distB="0" distL="114300" distR="114300" simplePos="0" relativeHeight="251570176" behindDoc="1" locked="0" layoutInCell="1" allowOverlap="1" wp14:anchorId="565ABF3F" wp14:editId="2EA56ED7">
          <wp:simplePos x="0" y="0"/>
          <wp:positionH relativeFrom="page">
            <wp:posOffset>31750</wp:posOffset>
          </wp:positionH>
          <wp:positionV relativeFrom="paragraph">
            <wp:posOffset>-381000</wp:posOffset>
          </wp:positionV>
          <wp:extent cx="7740650" cy="1118870"/>
          <wp:effectExtent l="0" t="0" r="0" b="5080"/>
          <wp:wrapTight wrapText="bothSides">
            <wp:wrapPolygon edited="0">
              <wp:start x="0" y="0"/>
              <wp:lineTo x="0" y="21330"/>
              <wp:lineTo x="21529" y="21330"/>
              <wp:lineTo x="21529" y="0"/>
              <wp:lineTo x="0" y="0"/>
            </wp:wrapPolygon>
          </wp:wrapTight>
          <wp:docPr id="736264712" name="Picture 736264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F72B2"/>
    <w:multiLevelType w:val="hybridMultilevel"/>
    <w:tmpl w:val="DF124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BE6859"/>
    <w:multiLevelType w:val="hybridMultilevel"/>
    <w:tmpl w:val="D278FE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514655"/>
    <w:multiLevelType w:val="hybridMultilevel"/>
    <w:tmpl w:val="3ACE4CE2"/>
    <w:lvl w:ilvl="0" w:tplc="FBE04EB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829056721">
    <w:abstractNumId w:val="2"/>
  </w:num>
  <w:num w:numId="2" w16cid:durableId="1833060845">
    <w:abstractNumId w:val="0"/>
  </w:num>
  <w:num w:numId="3" w16cid:durableId="11194479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14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6B"/>
    <w:rsid w:val="002C23CF"/>
    <w:rsid w:val="00361303"/>
    <w:rsid w:val="007866FB"/>
    <w:rsid w:val="00C95C20"/>
    <w:rsid w:val="00CF1252"/>
    <w:rsid w:val="00D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72625"/>
  <w15:chartTrackingRefBased/>
  <w15:docId w15:val="{4489710D-5521-4B04-9BE4-E111B5F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6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096B"/>
    <w:pPr>
      <w:widowControl w:val="0"/>
      <w:spacing w:before="40" w:after="40"/>
      <w:ind w:left="180"/>
      <w:jc w:val="both"/>
    </w:pPr>
    <w:rPr>
      <w:rFonts w:ascii=".VnAvant" w:hAnsi=".VnAvan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6096B"/>
    <w:rPr>
      <w:rFonts w:ascii=".VnAvant" w:eastAsia="Times New Roman" w:hAnsi=".VnAvant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0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96B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0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96B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styleId="Strong">
    <w:name w:val="Strong"/>
    <w:uiPriority w:val="22"/>
    <w:qFormat/>
    <w:rsid w:val="00D6096B"/>
    <w:rPr>
      <w:b/>
      <w:bCs/>
    </w:rPr>
  </w:style>
  <w:style w:type="paragraph" w:styleId="ListParagraph">
    <w:name w:val="List Paragraph"/>
    <w:basedOn w:val="Normal"/>
    <w:uiPriority w:val="34"/>
    <w:qFormat/>
    <w:rsid w:val="00D6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Thinh</dc:creator>
  <cp:keywords/>
  <dc:description/>
  <cp:lastModifiedBy>Dieu Thinh</cp:lastModifiedBy>
  <cp:revision>2</cp:revision>
  <dcterms:created xsi:type="dcterms:W3CDTF">2023-05-04T04:20:00Z</dcterms:created>
  <dcterms:modified xsi:type="dcterms:W3CDTF">2023-05-04T04:51:00Z</dcterms:modified>
</cp:coreProperties>
</file>